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'СтройЭнергоПроект'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'СтройЭнергоПроект'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5007046010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1045001608190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04.08.2004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Карпов Кирилл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141840, Московская область, Дмитровский район, г.Яхрома, ул.Советская, д.1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ноября 2015 г. Вынесено предписание; 28 июня 2016 г. Вынесено предписание; 30 августа 2016 г. Вынесено предписание; 6 декабря 2016 г. Вынесено предупреждение; 27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